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D4D2" w14:textId="1100B3F3" w:rsidR="00782826" w:rsidRDefault="00782826" w:rsidP="0066696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0423DA" wp14:editId="68BC07E0">
            <wp:simplePos x="0" y="0"/>
            <wp:positionH relativeFrom="column">
              <wp:posOffset>-1066800</wp:posOffset>
            </wp:positionH>
            <wp:positionV relativeFrom="paragraph">
              <wp:posOffset>-885825</wp:posOffset>
            </wp:positionV>
            <wp:extent cx="7791450" cy="1381125"/>
            <wp:effectExtent l="0" t="0" r="0" b="9525"/>
            <wp:wrapNone/>
            <wp:docPr id="2" name="Imagen 2" descr="C:\Users\movilidad1\AppData\Local\Microsoft\Windows\INetCache\Content.Word\Encabezado-01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vilidad1\AppData\Local\Microsoft\Windows\INetCache\Content.Word\Encabezado-01 (00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" t="11904" r="3170" b="13043"/>
                    <a:stretch/>
                  </pic:blipFill>
                  <pic:spPr bwMode="auto">
                    <a:xfrm>
                      <a:off x="0" y="0"/>
                      <a:ext cx="7791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DA5287" w14:textId="77777777" w:rsidR="00782826" w:rsidRDefault="00782826" w:rsidP="00666968">
      <w:pPr>
        <w:spacing w:after="0" w:line="240" w:lineRule="auto"/>
        <w:jc w:val="center"/>
      </w:pPr>
    </w:p>
    <w:p w14:paraId="45895A1E" w14:textId="77777777" w:rsidR="00782826" w:rsidRDefault="00782826" w:rsidP="00666968">
      <w:pPr>
        <w:spacing w:after="0" w:line="240" w:lineRule="auto"/>
        <w:jc w:val="center"/>
      </w:pPr>
    </w:p>
    <w:p w14:paraId="2B485564" w14:textId="77777777" w:rsidR="00782826" w:rsidRDefault="00782826" w:rsidP="00666968">
      <w:pPr>
        <w:spacing w:after="0" w:line="240" w:lineRule="auto"/>
        <w:jc w:val="center"/>
      </w:pPr>
    </w:p>
    <w:p w14:paraId="731E23DC" w14:textId="4153148E" w:rsidR="00666968" w:rsidRPr="009B15C6" w:rsidRDefault="00666968" w:rsidP="00666968">
      <w:pPr>
        <w:spacing w:after="0" w:line="240" w:lineRule="auto"/>
        <w:jc w:val="center"/>
        <w:rPr>
          <w:i/>
          <w:sz w:val="16"/>
          <w:szCs w:val="16"/>
        </w:rPr>
      </w:pPr>
      <w:r>
        <w:br/>
      </w:r>
      <w:r w:rsidRPr="009B15C6">
        <w:rPr>
          <w:i/>
          <w:sz w:val="16"/>
          <w:szCs w:val="16"/>
        </w:rPr>
        <w:t>Apreciado alumno próximo a Movilidad:</w:t>
      </w:r>
    </w:p>
    <w:p w14:paraId="731E23DD" w14:textId="77777777" w:rsidR="00666968" w:rsidRPr="00301E27" w:rsidRDefault="00666968" w:rsidP="00666968">
      <w:pPr>
        <w:spacing w:after="0" w:line="240" w:lineRule="auto"/>
        <w:jc w:val="center"/>
        <w:rPr>
          <w:sz w:val="16"/>
          <w:szCs w:val="16"/>
        </w:rPr>
      </w:pPr>
      <w:bookmarkStart w:id="0" w:name="_GoBack"/>
      <w:r w:rsidRPr="00301E27">
        <w:rPr>
          <w:sz w:val="16"/>
          <w:szCs w:val="16"/>
        </w:rPr>
        <w:t>Con el fin de facilitar el</w:t>
      </w:r>
      <w:r w:rsidR="007017AF">
        <w:rPr>
          <w:sz w:val="16"/>
          <w:szCs w:val="16"/>
        </w:rPr>
        <w:t xml:space="preserve"> control de reconocimiento de créditos, </w:t>
      </w:r>
      <w:r w:rsidRPr="00301E27">
        <w:rPr>
          <w:sz w:val="16"/>
          <w:szCs w:val="16"/>
        </w:rPr>
        <w:t xml:space="preserve">favor diligenciar la siguiente </w:t>
      </w:r>
      <w:r w:rsidR="007017AF">
        <w:rPr>
          <w:sz w:val="16"/>
          <w:szCs w:val="16"/>
        </w:rPr>
        <w:t xml:space="preserve">información y enviarla a </w:t>
      </w:r>
      <w:bookmarkEnd w:id="0"/>
      <w:r w:rsidR="00ED6375">
        <w:rPr>
          <w:rStyle w:val="Hipervnculo"/>
          <w:sz w:val="16"/>
          <w:szCs w:val="16"/>
        </w:rPr>
        <w:fldChar w:fldCharType="begin"/>
      </w:r>
      <w:r w:rsidR="00ED6375">
        <w:rPr>
          <w:rStyle w:val="Hipervnculo"/>
          <w:sz w:val="16"/>
          <w:szCs w:val="16"/>
        </w:rPr>
        <w:instrText xml:space="preserve"> HYPERLINK "mailto:movlidad@poligran.edu.co" </w:instrText>
      </w:r>
      <w:r w:rsidR="00ED6375">
        <w:rPr>
          <w:rStyle w:val="Hipervnculo"/>
          <w:sz w:val="16"/>
          <w:szCs w:val="16"/>
        </w:rPr>
        <w:fldChar w:fldCharType="separate"/>
      </w:r>
      <w:r w:rsidR="007017AF" w:rsidRPr="007D68F7">
        <w:rPr>
          <w:rStyle w:val="Hipervnculo"/>
          <w:sz w:val="16"/>
          <w:szCs w:val="16"/>
        </w:rPr>
        <w:t>movlidad@poligran.edu.co</w:t>
      </w:r>
      <w:r w:rsidR="00ED6375">
        <w:rPr>
          <w:rStyle w:val="Hipervnculo"/>
          <w:sz w:val="16"/>
          <w:szCs w:val="16"/>
        </w:rPr>
        <w:fldChar w:fldCharType="end"/>
      </w:r>
      <w:r w:rsidR="007017AF">
        <w:rPr>
          <w:sz w:val="16"/>
          <w:szCs w:val="16"/>
        </w:rPr>
        <w:t xml:space="preserve"> </w:t>
      </w:r>
      <w:r w:rsidRPr="00301E27">
        <w:rPr>
          <w:sz w:val="16"/>
          <w:szCs w:val="16"/>
        </w:rPr>
        <w:t xml:space="preserve"> </w:t>
      </w:r>
    </w:p>
    <w:p w14:paraId="731E23DE" w14:textId="77777777" w:rsidR="00FC5D36" w:rsidRDefault="00666968" w:rsidP="00666968">
      <w:pPr>
        <w:spacing w:after="0" w:line="240" w:lineRule="auto"/>
        <w:jc w:val="center"/>
        <w:rPr>
          <w:sz w:val="16"/>
          <w:szCs w:val="16"/>
        </w:rPr>
      </w:pPr>
      <w:r w:rsidRPr="00301E27">
        <w:rPr>
          <w:sz w:val="16"/>
          <w:szCs w:val="16"/>
        </w:rPr>
        <w:t>Recuerd</w:t>
      </w:r>
      <w:r>
        <w:rPr>
          <w:sz w:val="16"/>
          <w:szCs w:val="16"/>
        </w:rPr>
        <w:t xml:space="preserve">e que </w:t>
      </w:r>
      <w:r w:rsidR="007017AF">
        <w:rPr>
          <w:sz w:val="16"/>
          <w:szCs w:val="16"/>
        </w:rPr>
        <w:t xml:space="preserve">los créditos serán cargados a su regreso, si culmina satisfactoriamente su participación en el programa de movilidad Work &amp; Travel, una vez que nos envíe un certificado de culminación por parte de la agencia FLIPP. </w:t>
      </w:r>
    </w:p>
    <w:p w14:paraId="731E23DF" w14:textId="77777777" w:rsidR="00666968" w:rsidRDefault="00666968" w:rsidP="00666968">
      <w:pPr>
        <w:spacing w:after="0" w:line="240" w:lineRule="auto"/>
        <w:jc w:val="center"/>
      </w:pPr>
      <w:r>
        <w:t xml:space="preserve"> </w:t>
      </w:r>
    </w:p>
    <w:tbl>
      <w:tblPr>
        <w:tblW w:w="9436" w:type="dxa"/>
        <w:tblInd w:w="-4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2"/>
        <w:gridCol w:w="5474"/>
      </w:tblGrid>
      <w:tr w:rsidR="00666968" w:rsidRPr="00C35AC3" w14:paraId="731E23E2" w14:textId="77777777" w:rsidTr="003F570D">
        <w:trPr>
          <w:trHeight w:val="25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3E0" w14:textId="77777777" w:rsidR="00666968" w:rsidRPr="00C35AC3" w:rsidRDefault="00666968" w:rsidP="00926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5AC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NOMBRE Y APELLIDOS: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E23E1" w14:textId="4C18FC97" w:rsidR="00666968" w:rsidRPr="00C35AC3" w:rsidRDefault="00666968" w:rsidP="0092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666968" w:rsidRPr="00C35AC3" w14:paraId="731E23E5" w14:textId="77777777" w:rsidTr="003F570D">
        <w:trPr>
          <w:trHeight w:val="25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3E3" w14:textId="77777777" w:rsidR="00666968" w:rsidRPr="00C35AC3" w:rsidRDefault="00666968" w:rsidP="00926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5AC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CÉDULA: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E23E4" w14:textId="759F01F9" w:rsidR="00666968" w:rsidRPr="00C35AC3" w:rsidRDefault="00666968" w:rsidP="0092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666968" w:rsidRPr="00C35AC3" w14:paraId="731E23E8" w14:textId="77777777" w:rsidTr="003F570D">
        <w:trPr>
          <w:trHeight w:val="25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3E6" w14:textId="77777777" w:rsidR="00666968" w:rsidRPr="00C35AC3" w:rsidRDefault="00666968" w:rsidP="00926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5AC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E23E7" w14:textId="701B947B" w:rsidR="00666968" w:rsidRPr="00C35AC3" w:rsidRDefault="00666968" w:rsidP="0092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666968" w:rsidRPr="00C35AC3" w14:paraId="731E23EB" w14:textId="77777777" w:rsidTr="003F570D">
        <w:trPr>
          <w:trHeight w:val="25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3E9" w14:textId="77777777" w:rsidR="00666968" w:rsidRPr="00C35AC3" w:rsidRDefault="00666968" w:rsidP="00926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5AC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CORREO ELECTRÓNICO: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E23EA" w14:textId="6D1C2998" w:rsidR="00666968" w:rsidRPr="00C35AC3" w:rsidRDefault="00666968" w:rsidP="0092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  <w:lang w:val="pt-BR" w:eastAsia="pt-BR"/>
              </w:rPr>
            </w:pPr>
          </w:p>
        </w:tc>
      </w:tr>
      <w:tr w:rsidR="00666968" w:rsidRPr="00C35AC3" w14:paraId="731E23EE" w14:textId="77777777" w:rsidTr="003F570D">
        <w:trPr>
          <w:trHeight w:val="25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3EC" w14:textId="77777777" w:rsidR="00666968" w:rsidRPr="00C35AC3" w:rsidRDefault="00666968" w:rsidP="00926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5AC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FACULTAD: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</w:tcPr>
          <w:p w14:paraId="731E23ED" w14:textId="6C74903F" w:rsidR="00666968" w:rsidRPr="00C35AC3" w:rsidRDefault="00666968" w:rsidP="005645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666968" w:rsidRPr="00C35AC3" w14:paraId="731E23F1" w14:textId="77777777" w:rsidTr="003F570D">
        <w:trPr>
          <w:trHeight w:val="25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3EF" w14:textId="77777777" w:rsidR="00666968" w:rsidRPr="00C35AC3" w:rsidRDefault="00666968" w:rsidP="00926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5AC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PROGRAMA ACADÉMICO: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E23F0" w14:textId="4ECEAD9B" w:rsidR="00666968" w:rsidRPr="00C35AC3" w:rsidRDefault="00666968" w:rsidP="0092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666968" w:rsidRPr="00C35AC3" w14:paraId="731E23F4" w14:textId="77777777" w:rsidTr="003F570D">
        <w:trPr>
          <w:trHeight w:val="25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3F2" w14:textId="77777777" w:rsidR="00666968" w:rsidRPr="00C35AC3" w:rsidRDefault="0048517E" w:rsidP="00926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PAÍS</w:t>
            </w:r>
            <w:r w:rsidR="00666968" w:rsidRPr="00C35AC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DE DESTINO: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single" w:sz="8" w:space="0" w:color="4F81BD"/>
            </w:tcBorders>
            <w:shd w:val="clear" w:color="auto" w:fill="auto"/>
            <w:vAlign w:val="center"/>
          </w:tcPr>
          <w:p w14:paraId="731E23F3" w14:textId="69E702BA" w:rsidR="00666968" w:rsidRPr="00C35AC3" w:rsidRDefault="00666968" w:rsidP="0092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  <w:tr w:rsidR="00666968" w:rsidRPr="00C35AC3" w14:paraId="731E23F7" w14:textId="77777777" w:rsidTr="003F570D">
        <w:trPr>
          <w:trHeight w:val="251"/>
        </w:trPr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3F5" w14:textId="77777777" w:rsidR="00666968" w:rsidRPr="00C35AC3" w:rsidRDefault="00666968" w:rsidP="00926A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pt-BR" w:eastAsia="pt-BR"/>
              </w:rPr>
            </w:pPr>
            <w:r w:rsidRPr="00C35AC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PERIODO ACADÉMICO:</w:t>
            </w:r>
          </w:p>
        </w:tc>
        <w:tc>
          <w:tcPr>
            <w:tcW w:w="5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1E23F6" w14:textId="5E60773B" w:rsidR="00666968" w:rsidRPr="00C35AC3" w:rsidRDefault="00666968" w:rsidP="00926A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</w:p>
        </w:tc>
      </w:tr>
    </w:tbl>
    <w:p w14:paraId="731E23F8" w14:textId="77777777" w:rsidR="00666968" w:rsidRDefault="00666968" w:rsidP="00666968">
      <w:pPr>
        <w:spacing w:after="0" w:line="240" w:lineRule="auto"/>
        <w:jc w:val="center"/>
      </w:pPr>
      <w:r>
        <w:br/>
      </w:r>
    </w:p>
    <w:p w14:paraId="731E23F9" w14:textId="77777777" w:rsidR="00666968" w:rsidRDefault="007017AF" w:rsidP="00666968">
      <w:pPr>
        <w:spacing w:after="0" w:line="240" w:lineRule="auto"/>
        <w:jc w:val="center"/>
        <w:rPr>
          <w:b/>
        </w:rPr>
      </w:pPr>
      <w:r>
        <w:rPr>
          <w:b/>
        </w:rPr>
        <w:t>CONFIRMACIÓN RECONOCIMIENTO DE CRÉDITOS</w:t>
      </w:r>
    </w:p>
    <w:p w14:paraId="731E23FA" w14:textId="77777777" w:rsidR="007017AF" w:rsidRDefault="007017AF" w:rsidP="007017AF">
      <w:pPr>
        <w:spacing w:after="0" w:line="240" w:lineRule="auto"/>
        <w:jc w:val="both"/>
      </w:pPr>
    </w:p>
    <w:p w14:paraId="731E23FB" w14:textId="06490C5F" w:rsidR="007017AF" w:rsidRDefault="007017AF" w:rsidP="007017AF">
      <w:pPr>
        <w:spacing w:after="0" w:line="240" w:lineRule="auto"/>
        <w:jc w:val="both"/>
      </w:pPr>
      <w:r>
        <w:t xml:space="preserve">Participar en el programa de movilidad Work &amp; Travel beneficia al estudiante con el reconocimiento de seis (6) créditos optativos – de </w:t>
      </w:r>
      <w:r w:rsidR="00FF0F5D">
        <w:t>bienestar</w:t>
      </w:r>
      <w:r>
        <w:t xml:space="preserve"> por parte del Departamento de Movilidad. </w:t>
      </w:r>
    </w:p>
    <w:p w14:paraId="731E23FC" w14:textId="77777777" w:rsidR="007017AF" w:rsidRDefault="007017AF" w:rsidP="007017AF">
      <w:pPr>
        <w:spacing w:after="0" w:line="240" w:lineRule="auto"/>
        <w:jc w:val="both"/>
      </w:pPr>
    </w:p>
    <w:p w14:paraId="731E23FD" w14:textId="37977FA8" w:rsidR="00666968" w:rsidRPr="007017AF" w:rsidRDefault="00666968" w:rsidP="007017AF">
      <w:pPr>
        <w:spacing w:after="0" w:line="240" w:lineRule="auto"/>
        <w:ind w:left="708" w:hanging="708"/>
        <w:jc w:val="both"/>
      </w:pPr>
    </w:p>
    <w:tbl>
      <w:tblPr>
        <w:tblpPr w:leftFromText="141" w:rightFromText="141" w:vertAnchor="text" w:tblpY="44"/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2"/>
        <w:gridCol w:w="3827"/>
      </w:tblGrid>
      <w:tr w:rsidR="008D6C0D" w:rsidRPr="00596DA8" w14:paraId="731E2400" w14:textId="77777777" w:rsidTr="008D6C0D">
        <w:trPr>
          <w:trHeight w:val="30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1E23FE" w14:textId="77777777" w:rsidR="008D6C0D" w:rsidRPr="00596DA8" w:rsidRDefault="008D6C0D" w:rsidP="008D6C0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ESPACIO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pt-BR"/>
              </w:rPr>
              <w:t>PARA SER DILIGENCIADO POR</w:t>
            </w:r>
            <w:r w:rsidRPr="008D6C0D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  <w:lang w:eastAsia="pt-BR"/>
              </w:rPr>
              <w:t xml:space="preserve"> MOVILIDAD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3FF" w14:textId="77777777" w:rsidR="008D6C0D" w:rsidRPr="00596DA8" w:rsidRDefault="008D6C0D" w:rsidP="008D6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D6C0D" w:rsidRPr="00596DA8" w14:paraId="731E2403" w14:textId="77777777" w:rsidTr="008D6C0D">
        <w:trPr>
          <w:trHeight w:val="300"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401" w14:textId="77777777" w:rsidR="008D6C0D" w:rsidRPr="00596DA8" w:rsidRDefault="008D6C0D" w:rsidP="008D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FECHA CARGA DE CRÉDITOS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E2402" w14:textId="77777777" w:rsidR="008D6C0D" w:rsidRPr="00596DA8" w:rsidRDefault="008D6C0D" w:rsidP="008D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596DA8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D6C0D" w:rsidRPr="00596DA8" w14:paraId="731E2406" w14:textId="77777777" w:rsidTr="008D6C0D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404" w14:textId="77777777" w:rsidR="008D6C0D" w:rsidRPr="00596DA8" w:rsidRDefault="008D6C0D" w:rsidP="008D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 xml:space="preserve">CONCEPTO CARGA DE CRÉDITOS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E2405" w14:textId="77777777" w:rsidR="008D6C0D" w:rsidRPr="00596DA8" w:rsidRDefault="008D6C0D" w:rsidP="008D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596DA8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  <w:tr w:rsidR="008D6C0D" w:rsidRPr="00596DA8" w14:paraId="731E2409" w14:textId="77777777" w:rsidTr="008D6C0D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407" w14:textId="77777777" w:rsidR="008D6C0D" w:rsidRPr="00596DA8" w:rsidRDefault="008D6C0D" w:rsidP="008D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 xml:space="preserve">NOMBRE QUIÉN CARGA CRÉDITOS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E2408" w14:textId="77777777" w:rsidR="008D6C0D" w:rsidRPr="00596DA8" w:rsidRDefault="008D6C0D" w:rsidP="008D6C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BR" w:eastAsia="pt-BR"/>
              </w:rPr>
            </w:pPr>
            <w:r w:rsidRPr="00596DA8">
              <w:rPr>
                <w:rFonts w:ascii="Calibri" w:eastAsia="Times New Roman" w:hAnsi="Calibri" w:cs="Times New Roman"/>
                <w:color w:val="000000"/>
                <w:lang w:val="pt-BR" w:eastAsia="pt-BR"/>
              </w:rPr>
              <w:t> </w:t>
            </w:r>
          </w:p>
        </w:tc>
      </w:tr>
    </w:tbl>
    <w:p w14:paraId="731E240A" w14:textId="77777777" w:rsidR="00666968" w:rsidRDefault="00666968" w:rsidP="00666968">
      <w:pPr>
        <w:spacing w:after="0" w:line="240" w:lineRule="auto"/>
        <w:rPr>
          <w:sz w:val="20"/>
          <w:szCs w:val="20"/>
        </w:rPr>
      </w:pPr>
    </w:p>
    <w:p w14:paraId="731E240B" w14:textId="77777777" w:rsidR="00666968" w:rsidRDefault="00666968" w:rsidP="00666968">
      <w:pPr>
        <w:spacing w:after="0" w:line="240" w:lineRule="auto"/>
        <w:rPr>
          <w:sz w:val="20"/>
          <w:szCs w:val="20"/>
        </w:rPr>
      </w:pPr>
    </w:p>
    <w:p w14:paraId="731E240C" w14:textId="77777777" w:rsidR="008D6C0D" w:rsidRDefault="008D6C0D"/>
    <w:p w14:paraId="731E240D" w14:textId="77777777" w:rsidR="00596DA8" w:rsidRDefault="008D6C0D">
      <w:r>
        <w:t>_________________________________                          _______________________________</w:t>
      </w:r>
    </w:p>
    <w:p w14:paraId="731E240E" w14:textId="77777777" w:rsidR="008D6C0D" w:rsidRPr="00547708" w:rsidRDefault="008D6C0D" w:rsidP="008D6C0D">
      <w:pPr>
        <w:tabs>
          <w:tab w:val="left" w:pos="6024"/>
        </w:tabs>
        <w:rPr>
          <w:b/>
        </w:rPr>
      </w:pPr>
      <w:r>
        <w:t xml:space="preserve">                </w:t>
      </w:r>
      <w:r w:rsidRPr="00547708">
        <w:rPr>
          <w:b/>
        </w:rPr>
        <w:t xml:space="preserve">NOMBRE ESTUDIANTE                                                            FIRMA ESTUDIANTE </w:t>
      </w:r>
    </w:p>
    <w:sectPr w:rsidR="008D6C0D" w:rsidRPr="005477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D2D2" w14:textId="77777777" w:rsidR="00ED6375" w:rsidRDefault="00ED6375" w:rsidP="00666968">
      <w:pPr>
        <w:spacing w:after="0" w:line="240" w:lineRule="auto"/>
      </w:pPr>
      <w:r>
        <w:separator/>
      </w:r>
    </w:p>
  </w:endnote>
  <w:endnote w:type="continuationSeparator" w:id="0">
    <w:p w14:paraId="7E0FBFC1" w14:textId="77777777" w:rsidR="00ED6375" w:rsidRDefault="00ED6375" w:rsidP="0066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D4E6D" w14:textId="77777777" w:rsidR="00ED6375" w:rsidRDefault="00ED6375" w:rsidP="00666968">
      <w:pPr>
        <w:spacing w:after="0" w:line="240" w:lineRule="auto"/>
      </w:pPr>
      <w:r>
        <w:separator/>
      </w:r>
    </w:p>
  </w:footnote>
  <w:footnote w:type="continuationSeparator" w:id="0">
    <w:p w14:paraId="1E2FDADD" w14:textId="77777777" w:rsidR="00ED6375" w:rsidRDefault="00ED6375" w:rsidP="0066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2417" w14:textId="77777777" w:rsidR="00666968" w:rsidRDefault="00666968" w:rsidP="00666968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68"/>
    <w:rsid w:val="00022DF0"/>
    <w:rsid w:val="003F570D"/>
    <w:rsid w:val="0048517E"/>
    <w:rsid w:val="00547708"/>
    <w:rsid w:val="005547FF"/>
    <w:rsid w:val="005645B6"/>
    <w:rsid w:val="00596DA8"/>
    <w:rsid w:val="006447BA"/>
    <w:rsid w:val="00666968"/>
    <w:rsid w:val="007017AF"/>
    <w:rsid w:val="00782826"/>
    <w:rsid w:val="008D6C0D"/>
    <w:rsid w:val="00920029"/>
    <w:rsid w:val="009377AF"/>
    <w:rsid w:val="00D06B2B"/>
    <w:rsid w:val="00D37269"/>
    <w:rsid w:val="00EA3B05"/>
    <w:rsid w:val="00EC10A2"/>
    <w:rsid w:val="00ED6375"/>
    <w:rsid w:val="00FC5D36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23DC"/>
  <w15:chartTrackingRefBased/>
  <w15:docId w15:val="{E2D12382-9F66-426D-9B48-DCA3B90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968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6968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666968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66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6968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669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968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7017A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45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Movilidad2</dc:creator>
  <cp:keywords/>
  <dc:description/>
  <cp:lastModifiedBy>Oscar Roberto Viveros Robayo</cp:lastModifiedBy>
  <cp:revision>8</cp:revision>
  <cp:lastPrinted>2018-04-23T16:19:00Z</cp:lastPrinted>
  <dcterms:created xsi:type="dcterms:W3CDTF">2017-03-08T21:36:00Z</dcterms:created>
  <dcterms:modified xsi:type="dcterms:W3CDTF">2019-03-20T20:51:00Z</dcterms:modified>
</cp:coreProperties>
</file>